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FB" w:rsidRDefault="008A3BC7" w:rsidP="008A3B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опроса населения о качестве предоставляемых бюджетных услуг учреждениями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2637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2AA">
        <w:rPr>
          <w:rFonts w:ascii="Times New Roman" w:hAnsi="Times New Roman" w:cs="Times New Roman"/>
          <w:sz w:val="28"/>
          <w:szCs w:val="28"/>
        </w:rPr>
        <w:t>201</w:t>
      </w:r>
      <w:r w:rsidR="00967FCE">
        <w:rPr>
          <w:rFonts w:ascii="Times New Roman" w:hAnsi="Times New Roman" w:cs="Times New Roman"/>
          <w:sz w:val="28"/>
          <w:szCs w:val="28"/>
        </w:rPr>
        <w:t>7</w:t>
      </w:r>
      <w:r w:rsidR="007422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3BC7" w:rsidRDefault="00AC4B9B" w:rsidP="00AC4B9B">
      <w:pPr>
        <w:tabs>
          <w:tab w:val="left" w:pos="79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EB0">
        <w:rPr>
          <w:rFonts w:ascii="Times New Roman" w:hAnsi="Times New Roman" w:cs="Times New Roman"/>
          <w:sz w:val="28"/>
          <w:szCs w:val="28"/>
        </w:rPr>
        <w:t>20</w:t>
      </w:r>
      <w:r w:rsidR="007422AA">
        <w:rPr>
          <w:rFonts w:ascii="Times New Roman" w:hAnsi="Times New Roman" w:cs="Times New Roman"/>
          <w:sz w:val="28"/>
          <w:szCs w:val="28"/>
        </w:rPr>
        <w:t>.01.201</w:t>
      </w:r>
      <w:r w:rsidR="00967FCE">
        <w:rPr>
          <w:rFonts w:ascii="Times New Roman" w:hAnsi="Times New Roman" w:cs="Times New Roman"/>
          <w:sz w:val="28"/>
          <w:szCs w:val="28"/>
        </w:rPr>
        <w:t>8</w:t>
      </w:r>
      <w:r w:rsidR="007422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22BA" w:rsidRDefault="008A3BC7" w:rsidP="00967F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2BA">
        <w:rPr>
          <w:rFonts w:ascii="Times New Roman" w:hAnsi="Times New Roman" w:cs="Times New Roman"/>
          <w:sz w:val="28"/>
          <w:szCs w:val="28"/>
        </w:rPr>
        <w:t xml:space="preserve">Услуги по организации культурно - досуговой деятельности МБУК «НСДК» </w:t>
      </w:r>
      <w:proofErr w:type="spellStart"/>
      <w:r w:rsidR="001E22BA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1E2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7C60A5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из них работающее население составило </w:t>
      </w:r>
      <w:r w:rsidR="007C60A5">
        <w:rPr>
          <w:rFonts w:ascii="Times New Roman" w:hAnsi="Times New Roman" w:cs="Times New Roman"/>
          <w:sz w:val="28"/>
          <w:szCs w:val="28"/>
        </w:rPr>
        <w:t>6</w:t>
      </w:r>
      <w:r w:rsidR="00F5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учащиеся и студенты </w:t>
      </w:r>
      <w:r w:rsidR="007C60A5">
        <w:rPr>
          <w:rFonts w:ascii="Times New Roman" w:hAnsi="Times New Roman" w:cs="Times New Roman"/>
          <w:sz w:val="28"/>
          <w:szCs w:val="28"/>
        </w:rPr>
        <w:t>3</w:t>
      </w:r>
      <w:r w:rsidR="00F51F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пенсионеры – </w:t>
      </w:r>
      <w:r w:rsidR="00F51F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%. Большинство опрошенных очень ч</w:t>
      </w:r>
      <w:r w:rsidR="007C60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 посещают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(78 %), примерно один раз в месяц – 19 % опрошенных, и редко – 3 % респондентов.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F0E">
        <w:rPr>
          <w:rFonts w:ascii="Times New Roman" w:hAnsi="Times New Roman" w:cs="Times New Roman"/>
          <w:sz w:val="28"/>
          <w:szCs w:val="28"/>
        </w:rPr>
        <w:t>8 % респондентам, регулярно пос</w:t>
      </w:r>
      <w:r>
        <w:rPr>
          <w:rFonts w:ascii="Times New Roman" w:hAnsi="Times New Roman" w:cs="Times New Roman"/>
          <w:sz w:val="28"/>
          <w:szCs w:val="28"/>
        </w:rPr>
        <w:t xml:space="preserve">ещающим ДК, очень нравятся мероприятия и профессиональный </w:t>
      </w:r>
      <w:r w:rsidR="00ED1F0E">
        <w:rPr>
          <w:rFonts w:ascii="Times New Roman" w:hAnsi="Times New Roman" w:cs="Times New Roman"/>
          <w:sz w:val="28"/>
          <w:szCs w:val="28"/>
        </w:rPr>
        <w:t>уровень их органи</w:t>
      </w:r>
      <w:r>
        <w:rPr>
          <w:rFonts w:ascii="Times New Roman" w:hAnsi="Times New Roman" w:cs="Times New Roman"/>
          <w:sz w:val="28"/>
          <w:szCs w:val="28"/>
        </w:rPr>
        <w:t>зации.</w:t>
      </w:r>
    </w:p>
    <w:p w:rsidR="001E22BA" w:rsidRDefault="001E22BA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51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опрошенного населения оценивают уровень оказания муниципальных услуг СДК </w:t>
      </w:r>
      <w:r>
        <w:rPr>
          <w:rFonts w:ascii="Times New Roman" w:hAnsi="Times New Roman" w:cs="Times New Roman"/>
          <w:sz w:val="28"/>
          <w:szCs w:val="28"/>
        </w:rPr>
        <w:tab/>
        <w:t xml:space="preserve">как «хорошо» и «отлично», </w:t>
      </w:r>
      <w:r w:rsidR="00F51FB0">
        <w:rPr>
          <w:rFonts w:ascii="Times New Roman" w:hAnsi="Times New Roman" w:cs="Times New Roman"/>
          <w:sz w:val="28"/>
          <w:szCs w:val="28"/>
        </w:rPr>
        <w:t>4</w:t>
      </w:r>
      <w:r w:rsidR="00ED1F0E">
        <w:rPr>
          <w:rFonts w:ascii="Times New Roman" w:hAnsi="Times New Roman" w:cs="Times New Roman"/>
          <w:sz w:val="28"/>
          <w:szCs w:val="28"/>
        </w:rPr>
        <w:t xml:space="preserve"> % - удовлетворены качеством услуг, </w:t>
      </w:r>
      <w:r w:rsidR="00F51FB0">
        <w:rPr>
          <w:rFonts w:ascii="Times New Roman" w:hAnsi="Times New Roman" w:cs="Times New Roman"/>
          <w:sz w:val="28"/>
          <w:szCs w:val="28"/>
        </w:rPr>
        <w:t>1</w:t>
      </w:r>
      <w:r w:rsidR="00ED1F0E">
        <w:rPr>
          <w:rFonts w:ascii="Times New Roman" w:hAnsi="Times New Roman" w:cs="Times New Roman"/>
          <w:sz w:val="28"/>
          <w:szCs w:val="28"/>
        </w:rPr>
        <w:t xml:space="preserve"> % - не удовлетворены, имеют претензии.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считают, что для более полного охвата населения расширить сеть кружков и клубов по интересам.</w:t>
      </w:r>
    </w:p>
    <w:p w:rsidR="00ED1F0E" w:rsidRDefault="00ED1F0E" w:rsidP="001E2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tabs>
          <w:tab w:val="left" w:pos="843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14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9798D" w:rsidRPr="0099798D">
        <w:rPr>
          <w:rFonts w:ascii="Times New Roman" w:hAnsi="Times New Roman" w:cs="Times New Roman"/>
          <w:sz w:val="28"/>
          <w:szCs w:val="28"/>
        </w:rPr>
        <w:t>SKIF</w:t>
      </w:r>
      <w:proofErr w:type="gramEnd"/>
      <w:r w:rsidR="0099798D" w:rsidRPr="0099798D">
        <w:rPr>
          <w:rFonts w:ascii="Times New Roman" w:hAnsi="Times New Roman" w:cs="Times New Roman"/>
          <w:sz w:val="28"/>
          <w:szCs w:val="28"/>
        </w:rPr>
        <w:t>Основной_бланк_формы_428_8bf4de8c3cf047e6b19804b76b593e9a</w:t>
      </w:r>
      <w:bookmarkStart w:id="0" w:name="_GoBack"/>
      <w:bookmarkEnd w:id="0"/>
      <w:r w:rsidR="00F51F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С.А.Комаров</w:t>
      </w:r>
      <w:proofErr w:type="spellEnd"/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F0E" w:rsidRDefault="00ED1F0E" w:rsidP="00ED1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E22BA" w:rsidRDefault="00ED1F0E" w:rsidP="00967FCE">
      <w:pPr>
        <w:tabs>
          <w:tab w:val="left" w:pos="732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«НСДК</w:t>
      </w:r>
      <w:r>
        <w:rPr>
          <w:rFonts w:ascii="Times New Roman" w:hAnsi="Times New Roman" w:cs="Times New Roman"/>
          <w:sz w:val="28"/>
          <w:szCs w:val="28"/>
        </w:rPr>
        <w:tab/>
      </w:r>
      <w:r w:rsidR="00967FCE">
        <w:rPr>
          <w:rFonts w:ascii="Times New Roman" w:hAnsi="Times New Roman" w:cs="Times New Roman"/>
          <w:sz w:val="28"/>
          <w:szCs w:val="28"/>
        </w:rPr>
        <w:t>А.Т. Кожевникова</w:t>
      </w:r>
    </w:p>
    <w:p w:rsidR="008A3BC7" w:rsidRPr="008A3BC7" w:rsidRDefault="008A3BC7" w:rsidP="008A3B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A3BC7" w:rsidRPr="008A3BC7" w:rsidSect="008A3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00" w:rsidRDefault="00707800" w:rsidP="00AC4B9B">
      <w:pPr>
        <w:spacing w:after="0" w:line="240" w:lineRule="auto"/>
      </w:pPr>
      <w:r>
        <w:separator/>
      </w:r>
    </w:p>
  </w:endnote>
  <w:endnote w:type="continuationSeparator" w:id="0">
    <w:p w:rsidR="00707800" w:rsidRDefault="00707800" w:rsidP="00AC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00" w:rsidRDefault="00707800" w:rsidP="00AC4B9B">
      <w:pPr>
        <w:spacing w:after="0" w:line="240" w:lineRule="auto"/>
      </w:pPr>
      <w:r>
        <w:separator/>
      </w:r>
    </w:p>
  </w:footnote>
  <w:footnote w:type="continuationSeparator" w:id="0">
    <w:p w:rsidR="00707800" w:rsidRDefault="00707800" w:rsidP="00AC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3B7"/>
    <w:multiLevelType w:val="hybridMultilevel"/>
    <w:tmpl w:val="9B4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C7"/>
    <w:rsid w:val="00000804"/>
    <w:rsid w:val="00036670"/>
    <w:rsid w:val="0005252D"/>
    <w:rsid w:val="00055F94"/>
    <w:rsid w:val="00057B57"/>
    <w:rsid w:val="00057EB0"/>
    <w:rsid w:val="00077A9F"/>
    <w:rsid w:val="00083DA9"/>
    <w:rsid w:val="0009126A"/>
    <w:rsid w:val="000945EE"/>
    <w:rsid w:val="000B0E56"/>
    <w:rsid w:val="000C7909"/>
    <w:rsid w:val="000F51B9"/>
    <w:rsid w:val="000F6E56"/>
    <w:rsid w:val="00101837"/>
    <w:rsid w:val="0010188E"/>
    <w:rsid w:val="00105813"/>
    <w:rsid w:val="001106A0"/>
    <w:rsid w:val="00120722"/>
    <w:rsid w:val="00126CF8"/>
    <w:rsid w:val="001318F4"/>
    <w:rsid w:val="00133509"/>
    <w:rsid w:val="00152E58"/>
    <w:rsid w:val="001644FF"/>
    <w:rsid w:val="00191543"/>
    <w:rsid w:val="001A0F71"/>
    <w:rsid w:val="001B54A0"/>
    <w:rsid w:val="001C61C5"/>
    <w:rsid w:val="001E22BA"/>
    <w:rsid w:val="001E5C9C"/>
    <w:rsid w:val="001F24D2"/>
    <w:rsid w:val="001F38AD"/>
    <w:rsid w:val="001F5FB3"/>
    <w:rsid w:val="00200C01"/>
    <w:rsid w:val="00227C0C"/>
    <w:rsid w:val="002310C7"/>
    <w:rsid w:val="002338A9"/>
    <w:rsid w:val="00242715"/>
    <w:rsid w:val="00246D09"/>
    <w:rsid w:val="0026370B"/>
    <w:rsid w:val="00284092"/>
    <w:rsid w:val="002D2D29"/>
    <w:rsid w:val="002E46E0"/>
    <w:rsid w:val="002E5199"/>
    <w:rsid w:val="003015E1"/>
    <w:rsid w:val="003076A1"/>
    <w:rsid w:val="00327482"/>
    <w:rsid w:val="00347040"/>
    <w:rsid w:val="00351AFF"/>
    <w:rsid w:val="0035703D"/>
    <w:rsid w:val="00357052"/>
    <w:rsid w:val="00357E77"/>
    <w:rsid w:val="00361F61"/>
    <w:rsid w:val="00362C74"/>
    <w:rsid w:val="00371A41"/>
    <w:rsid w:val="003A5284"/>
    <w:rsid w:val="003C3DBD"/>
    <w:rsid w:val="003F501E"/>
    <w:rsid w:val="003F66C1"/>
    <w:rsid w:val="00402E79"/>
    <w:rsid w:val="00404ED1"/>
    <w:rsid w:val="00406DFF"/>
    <w:rsid w:val="004170A7"/>
    <w:rsid w:val="004414DF"/>
    <w:rsid w:val="0045391E"/>
    <w:rsid w:val="0046354A"/>
    <w:rsid w:val="00467D84"/>
    <w:rsid w:val="00497599"/>
    <w:rsid w:val="004A1C05"/>
    <w:rsid w:val="004A72B4"/>
    <w:rsid w:val="004B0AA6"/>
    <w:rsid w:val="004C6C87"/>
    <w:rsid w:val="004D35BB"/>
    <w:rsid w:val="004E4141"/>
    <w:rsid w:val="004E5F53"/>
    <w:rsid w:val="004E7853"/>
    <w:rsid w:val="004F072A"/>
    <w:rsid w:val="00522EB0"/>
    <w:rsid w:val="00527A2F"/>
    <w:rsid w:val="00527E02"/>
    <w:rsid w:val="00534931"/>
    <w:rsid w:val="0053574C"/>
    <w:rsid w:val="00545CCF"/>
    <w:rsid w:val="005659B2"/>
    <w:rsid w:val="005A01E8"/>
    <w:rsid w:val="005A3065"/>
    <w:rsid w:val="005E2248"/>
    <w:rsid w:val="005E6D89"/>
    <w:rsid w:val="005F4D42"/>
    <w:rsid w:val="00601A5C"/>
    <w:rsid w:val="00620522"/>
    <w:rsid w:val="00624F31"/>
    <w:rsid w:val="00631FFB"/>
    <w:rsid w:val="006479A2"/>
    <w:rsid w:val="0065453D"/>
    <w:rsid w:val="0066120A"/>
    <w:rsid w:val="00663382"/>
    <w:rsid w:val="00673EB8"/>
    <w:rsid w:val="006744B5"/>
    <w:rsid w:val="006847CF"/>
    <w:rsid w:val="00686139"/>
    <w:rsid w:val="006A6FCF"/>
    <w:rsid w:val="006B4E86"/>
    <w:rsid w:val="006C2729"/>
    <w:rsid w:val="006C2776"/>
    <w:rsid w:val="006D2CC7"/>
    <w:rsid w:val="006E6F7A"/>
    <w:rsid w:val="00707800"/>
    <w:rsid w:val="0072774C"/>
    <w:rsid w:val="007422AA"/>
    <w:rsid w:val="00746B19"/>
    <w:rsid w:val="0075305D"/>
    <w:rsid w:val="007649AA"/>
    <w:rsid w:val="00767658"/>
    <w:rsid w:val="00794367"/>
    <w:rsid w:val="007A30B1"/>
    <w:rsid w:val="007A5A0B"/>
    <w:rsid w:val="007C3A53"/>
    <w:rsid w:val="007C60A5"/>
    <w:rsid w:val="007D0CF1"/>
    <w:rsid w:val="007D4FC6"/>
    <w:rsid w:val="007F1C37"/>
    <w:rsid w:val="00802BBA"/>
    <w:rsid w:val="008105DC"/>
    <w:rsid w:val="008266F6"/>
    <w:rsid w:val="0082698A"/>
    <w:rsid w:val="00834610"/>
    <w:rsid w:val="0083657E"/>
    <w:rsid w:val="00847F2F"/>
    <w:rsid w:val="00855C2B"/>
    <w:rsid w:val="008566A2"/>
    <w:rsid w:val="00860998"/>
    <w:rsid w:val="008624B6"/>
    <w:rsid w:val="00867469"/>
    <w:rsid w:val="00872213"/>
    <w:rsid w:val="0087573C"/>
    <w:rsid w:val="0088568A"/>
    <w:rsid w:val="0089447D"/>
    <w:rsid w:val="008A3BC7"/>
    <w:rsid w:val="008A5FDF"/>
    <w:rsid w:val="008C5A1C"/>
    <w:rsid w:val="008D2C75"/>
    <w:rsid w:val="008D66BF"/>
    <w:rsid w:val="008F0335"/>
    <w:rsid w:val="008F1970"/>
    <w:rsid w:val="008F50D9"/>
    <w:rsid w:val="008F6CFB"/>
    <w:rsid w:val="00941BF0"/>
    <w:rsid w:val="00951515"/>
    <w:rsid w:val="009520A2"/>
    <w:rsid w:val="0095452F"/>
    <w:rsid w:val="00960512"/>
    <w:rsid w:val="00961D55"/>
    <w:rsid w:val="009645F7"/>
    <w:rsid w:val="00967FCE"/>
    <w:rsid w:val="00987225"/>
    <w:rsid w:val="009923C0"/>
    <w:rsid w:val="0099798D"/>
    <w:rsid w:val="009B4B0C"/>
    <w:rsid w:val="009B5818"/>
    <w:rsid w:val="009B637F"/>
    <w:rsid w:val="009C49FD"/>
    <w:rsid w:val="009C7632"/>
    <w:rsid w:val="009E0E1C"/>
    <w:rsid w:val="009E1E2E"/>
    <w:rsid w:val="009E30B2"/>
    <w:rsid w:val="009E69CC"/>
    <w:rsid w:val="009F2E1B"/>
    <w:rsid w:val="00A0769D"/>
    <w:rsid w:val="00A15F34"/>
    <w:rsid w:val="00A31D41"/>
    <w:rsid w:val="00A401DD"/>
    <w:rsid w:val="00A40EBA"/>
    <w:rsid w:val="00A66514"/>
    <w:rsid w:val="00A67F55"/>
    <w:rsid w:val="00A70A99"/>
    <w:rsid w:val="00A72647"/>
    <w:rsid w:val="00A86145"/>
    <w:rsid w:val="00A87759"/>
    <w:rsid w:val="00AA04BE"/>
    <w:rsid w:val="00AB0B75"/>
    <w:rsid w:val="00AC4B9B"/>
    <w:rsid w:val="00AD5E47"/>
    <w:rsid w:val="00AE68E6"/>
    <w:rsid w:val="00AF785B"/>
    <w:rsid w:val="00B232E8"/>
    <w:rsid w:val="00B349FB"/>
    <w:rsid w:val="00B447B0"/>
    <w:rsid w:val="00B4484B"/>
    <w:rsid w:val="00B51532"/>
    <w:rsid w:val="00B66BBA"/>
    <w:rsid w:val="00B734B2"/>
    <w:rsid w:val="00B80AD3"/>
    <w:rsid w:val="00B966DB"/>
    <w:rsid w:val="00BA4BA9"/>
    <w:rsid w:val="00BC1B44"/>
    <w:rsid w:val="00BE3BEB"/>
    <w:rsid w:val="00BF4C81"/>
    <w:rsid w:val="00C3190F"/>
    <w:rsid w:val="00C436EA"/>
    <w:rsid w:val="00C5262F"/>
    <w:rsid w:val="00C62AFB"/>
    <w:rsid w:val="00C65EB8"/>
    <w:rsid w:val="00C84E0E"/>
    <w:rsid w:val="00C95DD7"/>
    <w:rsid w:val="00CC7D63"/>
    <w:rsid w:val="00CD2D7D"/>
    <w:rsid w:val="00CE10E0"/>
    <w:rsid w:val="00CE45D2"/>
    <w:rsid w:val="00CE5618"/>
    <w:rsid w:val="00CE59ED"/>
    <w:rsid w:val="00CE5F41"/>
    <w:rsid w:val="00D01209"/>
    <w:rsid w:val="00D13EC6"/>
    <w:rsid w:val="00D26DEE"/>
    <w:rsid w:val="00D27C0D"/>
    <w:rsid w:val="00D40436"/>
    <w:rsid w:val="00D54C41"/>
    <w:rsid w:val="00D5523E"/>
    <w:rsid w:val="00D654D9"/>
    <w:rsid w:val="00DB1934"/>
    <w:rsid w:val="00DC43F3"/>
    <w:rsid w:val="00DC6F39"/>
    <w:rsid w:val="00DE3F74"/>
    <w:rsid w:val="00E05F9B"/>
    <w:rsid w:val="00E11769"/>
    <w:rsid w:val="00E268D4"/>
    <w:rsid w:val="00E331DC"/>
    <w:rsid w:val="00E348FE"/>
    <w:rsid w:val="00E37D0D"/>
    <w:rsid w:val="00E70BE5"/>
    <w:rsid w:val="00E7631B"/>
    <w:rsid w:val="00E766BE"/>
    <w:rsid w:val="00E82D19"/>
    <w:rsid w:val="00E84AB7"/>
    <w:rsid w:val="00EA71A9"/>
    <w:rsid w:val="00EB02A2"/>
    <w:rsid w:val="00EC08AB"/>
    <w:rsid w:val="00EC7052"/>
    <w:rsid w:val="00ED1F0E"/>
    <w:rsid w:val="00EE2265"/>
    <w:rsid w:val="00F11A71"/>
    <w:rsid w:val="00F20431"/>
    <w:rsid w:val="00F21501"/>
    <w:rsid w:val="00F226AC"/>
    <w:rsid w:val="00F25B28"/>
    <w:rsid w:val="00F45B58"/>
    <w:rsid w:val="00F51FB0"/>
    <w:rsid w:val="00F53244"/>
    <w:rsid w:val="00F6067F"/>
    <w:rsid w:val="00F662D4"/>
    <w:rsid w:val="00F7469B"/>
    <w:rsid w:val="00F819EF"/>
    <w:rsid w:val="00F909C6"/>
    <w:rsid w:val="00F91921"/>
    <w:rsid w:val="00F95E48"/>
    <w:rsid w:val="00FD127E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B9B"/>
  </w:style>
  <w:style w:type="paragraph" w:styleId="a6">
    <w:name w:val="footer"/>
    <w:basedOn w:val="a"/>
    <w:link w:val="a7"/>
    <w:uiPriority w:val="99"/>
    <w:unhideWhenUsed/>
    <w:rsid w:val="00AC4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АСБП</cp:lastModifiedBy>
  <cp:revision>2</cp:revision>
  <dcterms:created xsi:type="dcterms:W3CDTF">2018-02-20T13:19:00Z</dcterms:created>
  <dcterms:modified xsi:type="dcterms:W3CDTF">2018-02-20T13:19:00Z</dcterms:modified>
</cp:coreProperties>
</file>